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59" w:rsidRDefault="00A37E59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A37E59" w:rsidRPr="00A37E59" w:rsidRDefault="00CB17F0" w:rsidP="004656B7">
      <w:pPr>
        <w:spacing w:line="312" w:lineRule="auto"/>
        <w:ind w:right="84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ANEXO XX</w:t>
      </w:r>
      <w:r w:rsidR="002623EC">
        <w:rPr>
          <w:rFonts w:ascii="Arial" w:hAnsi="Arial" w:cs="Arial"/>
          <w:b/>
          <w:sz w:val="24"/>
          <w:szCs w:val="20"/>
        </w:rPr>
        <w:t xml:space="preserve">-C - </w:t>
      </w:r>
      <w:r w:rsidR="00A37E59" w:rsidRPr="00A37E59">
        <w:rPr>
          <w:rFonts w:ascii="Arial" w:hAnsi="Arial" w:cs="Arial"/>
          <w:b/>
          <w:sz w:val="24"/>
          <w:szCs w:val="20"/>
        </w:rPr>
        <w:t>EDITAL 01/2025</w:t>
      </w:r>
    </w:p>
    <w:p w:rsidR="00A37E59" w:rsidRDefault="00A37E59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pacing w:val="-3"/>
          <w:sz w:val="32"/>
          <w:szCs w:val="20"/>
          <w:u w:val="single"/>
        </w:rPr>
      </w:pPr>
      <w:r w:rsidRPr="006B1950">
        <w:rPr>
          <w:rFonts w:ascii="Arial" w:hAnsi="Arial" w:cs="Arial"/>
          <w:b/>
          <w:sz w:val="32"/>
          <w:szCs w:val="20"/>
          <w:u w:val="single"/>
        </w:rPr>
        <w:t>CHECKLIST</w:t>
      </w:r>
      <w:r w:rsidRPr="006B1950">
        <w:rPr>
          <w:rFonts w:ascii="Arial" w:hAnsi="Arial" w:cs="Arial"/>
          <w:b/>
          <w:spacing w:val="-3"/>
          <w:sz w:val="32"/>
          <w:szCs w:val="20"/>
          <w:u w:val="single"/>
        </w:rPr>
        <w:t xml:space="preserve"> </w:t>
      </w:r>
      <w:r w:rsidR="002623EC">
        <w:rPr>
          <w:rFonts w:ascii="Arial" w:hAnsi="Arial" w:cs="Arial"/>
          <w:b/>
          <w:spacing w:val="-3"/>
          <w:sz w:val="32"/>
          <w:szCs w:val="20"/>
          <w:u w:val="single"/>
        </w:rPr>
        <w:t>- C</w:t>
      </w: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pacing w:val="-3"/>
          <w:sz w:val="32"/>
          <w:szCs w:val="20"/>
        </w:rPr>
      </w:pPr>
    </w:p>
    <w:p w:rsidR="004656B7" w:rsidRPr="006B1950" w:rsidRDefault="004656B7" w:rsidP="004656B7">
      <w:pPr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  <w:r w:rsidRPr="006B1950">
        <w:rPr>
          <w:rFonts w:ascii="Arial" w:hAnsi="Arial" w:cs="Arial"/>
          <w:b/>
          <w:sz w:val="32"/>
          <w:szCs w:val="20"/>
        </w:rPr>
        <w:t>CATEGORIA</w:t>
      </w:r>
      <w:r w:rsidRPr="006B1950">
        <w:rPr>
          <w:rFonts w:ascii="Arial" w:hAnsi="Arial" w:cs="Arial"/>
          <w:b/>
          <w:spacing w:val="-10"/>
          <w:sz w:val="32"/>
          <w:szCs w:val="20"/>
        </w:rPr>
        <w:t xml:space="preserve"> </w:t>
      </w:r>
      <w:r w:rsidRPr="00325564">
        <w:rPr>
          <w:rFonts w:ascii="Arial" w:hAnsi="Arial" w:cs="Arial"/>
          <w:b/>
          <w:sz w:val="40"/>
          <w:szCs w:val="20"/>
          <w:u w:val="single"/>
        </w:rPr>
        <w:t>NACIONAL</w:t>
      </w:r>
    </w:p>
    <w:p w:rsidR="004656B7" w:rsidRPr="007C7DE7" w:rsidRDefault="004656B7" w:rsidP="004656B7">
      <w:pPr>
        <w:pStyle w:val="Corpodetexto"/>
        <w:spacing w:line="312" w:lineRule="auto"/>
        <w:rPr>
          <w:rFonts w:ascii="Arial" w:hAnsi="Arial" w:cs="Arial"/>
          <w:sz w:val="20"/>
          <w:szCs w:val="20"/>
        </w:rPr>
      </w:pPr>
    </w:p>
    <w:p w:rsidR="00B60834" w:rsidRPr="007C7DE7" w:rsidRDefault="00B60834" w:rsidP="00B60834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1756B8" w:rsidRPr="001756B8">
        <w:rPr>
          <w:rFonts w:ascii="Arial" w:hAnsi="Arial" w:cs="Arial"/>
          <w:sz w:val="20"/>
          <w:szCs w:val="20"/>
        </w:rPr>
        <w:t>01/2025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4656B7" w:rsidRPr="002B4E88" w:rsidRDefault="004656B7" w:rsidP="004656B7">
      <w:pPr>
        <w:pStyle w:val="Corpodetexto"/>
        <w:spacing w:before="4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</w:tblGrid>
      <w:tr w:rsidR="004656B7" w:rsidRPr="002B4E88" w:rsidTr="004656B7">
        <w:trPr>
          <w:trHeight w:val="233"/>
        </w:trPr>
        <w:tc>
          <w:tcPr>
            <w:tcW w:w="7230" w:type="dxa"/>
            <w:vAlign w:val="center"/>
          </w:tcPr>
          <w:p w:rsidR="004656B7" w:rsidRPr="00CA2E2D" w:rsidRDefault="004656B7" w:rsidP="00DF6F87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4656B7" w:rsidRPr="00CA2E2D" w:rsidRDefault="004656B7" w:rsidP="00DF6F87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DC4BA3" w:rsidRPr="002B4E88" w:rsidTr="004656B7">
        <w:trPr>
          <w:trHeight w:val="27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-C</w:t>
            </w:r>
            <w:r w:rsidRPr="00CA2E2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Ficha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inscrição</w:t>
            </w:r>
            <w:r w:rsidRPr="00CA2E2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devidamente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33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documento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34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A2E2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CPF.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67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CA2E2D">
              <w:rPr>
                <w:rFonts w:ascii="Arial" w:hAnsi="Arial" w:cs="Arial"/>
                <w:sz w:val="20"/>
                <w:szCs w:val="20"/>
              </w:rPr>
              <w:t>para todos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75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- Comprovante de residência fixa de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14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conhecimento</w:t>
            </w:r>
            <w:r w:rsidRPr="00CA2E2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utilização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Atleta,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conforme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estipulado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§ 2º</w:t>
            </w:r>
            <w:r w:rsidR="001756B8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do Art. 5º</w:t>
            </w:r>
            <w:r w:rsidR="001756B8"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="001756B8"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="001756B8"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756B8" w:rsidRPr="00445B5A">
              <w:rPr>
                <w:rFonts w:ascii="Arial" w:hAnsi="Arial" w:cs="Arial"/>
                <w:sz w:val="20"/>
                <w:szCs w:val="20"/>
              </w:rPr>
              <w:t>Nº 5.</w:t>
            </w:r>
            <w:r w:rsidR="001756B8">
              <w:rPr>
                <w:rFonts w:ascii="Arial" w:hAnsi="Arial" w:cs="Arial"/>
                <w:sz w:val="20"/>
                <w:szCs w:val="20"/>
              </w:rPr>
              <w:t>982-R</w:t>
            </w:r>
            <w:r w:rsidR="002059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74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ind w:right="10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I - </w:t>
            </w:r>
            <w:r w:rsidRPr="00CA2E2D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metas e calendário das participações previstas para o ano de recebimento do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benefício;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41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A2E2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 da cédula do documento do Conselho Regional de Educação Física do responsável pelo treinamento ou preparação física que faça parte da comissão técnica do candidato;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369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prática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desportiva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Clube</w:t>
            </w:r>
            <w:r w:rsidRPr="00CA2E2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38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A2E2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estadual</w:t>
            </w:r>
            <w:r w:rsidRPr="00CA2E2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Espírito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Santo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49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Pr="00CA2E2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nacional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Confederação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662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 Cópia do registro oficial da competição, tipo súmula ou chaveamento da competição;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533"/>
        </w:trPr>
        <w:tc>
          <w:tcPr>
            <w:tcW w:w="7230" w:type="dxa"/>
            <w:vAlign w:val="center"/>
          </w:tcPr>
          <w:p w:rsidR="00DC4BA3" w:rsidRPr="00CA2E2D" w:rsidRDefault="00DC4BA3" w:rsidP="00204A70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8857C5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CA2E2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para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programa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Capixaba</w:t>
            </w:r>
            <w:r w:rsidRPr="00CA2E2D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quando atleta</w:t>
            </w:r>
            <w:r w:rsidRPr="00CA2E2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204A70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Pr="00CA2E2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Pr="00CA2E2D">
              <w:rPr>
                <w:rFonts w:ascii="Arial" w:hAnsi="Arial" w:cs="Arial"/>
                <w:sz w:val="20"/>
                <w:szCs w:val="20"/>
              </w:rPr>
              <w:t>)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BA3" w:rsidRPr="002B4E88" w:rsidTr="004656B7">
        <w:trPr>
          <w:trHeight w:val="210"/>
        </w:trPr>
        <w:tc>
          <w:tcPr>
            <w:tcW w:w="7230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EC2D9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original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CA2E2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necessário</w:t>
            </w:r>
            <w:r w:rsidRPr="00CA2E2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4" w:type="dxa"/>
            <w:vAlign w:val="center"/>
          </w:tcPr>
          <w:p w:rsidR="00DC4BA3" w:rsidRPr="00CA2E2D" w:rsidRDefault="00DC4BA3" w:rsidP="00DC4BA3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8857C5"/>
    <w:sectPr w:rsidR="002D6283" w:rsidSect="004D632C">
      <w:headerReference w:type="default" r:id="rId6"/>
      <w:pgSz w:w="11906" w:h="16838"/>
      <w:pgMar w:top="113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59" w:rsidRDefault="00A37E59" w:rsidP="00A37E59">
      <w:r>
        <w:separator/>
      </w:r>
    </w:p>
  </w:endnote>
  <w:endnote w:type="continuationSeparator" w:id="0">
    <w:p w:rsidR="00A37E59" w:rsidRDefault="00A37E59" w:rsidP="00A3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59" w:rsidRDefault="00A37E59" w:rsidP="00A37E59">
      <w:r>
        <w:separator/>
      </w:r>
    </w:p>
  </w:footnote>
  <w:footnote w:type="continuationSeparator" w:id="0">
    <w:p w:rsidR="00A37E59" w:rsidRDefault="00A37E59" w:rsidP="00A3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2C" w:rsidRDefault="004D632C" w:rsidP="004D632C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32C" w:rsidRDefault="004D632C" w:rsidP="004D632C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4D632C" w:rsidRDefault="004D632C" w:rsidP="004D632C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32C" w:rsidRDefault="004D632C" w:rsidP="004D632C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4D632C" w:rsidRDefault="004D632C" w:rsidP="004D632C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D632C" w:rsidRDefault="004D632C" w:rsidP="004D632C">
    <w:pPr>
      <w:pStyle w:val="Corpodetexto"/>
      <w:spacing w:line="14" w:lineRule="auto"/>
      <w:jc w:val="center"/>
      <w:rPr>
        <w:sz w:val="20"/>
      </w:rPr>
    </w:pPr>
  </w:p>
  <w:p w:rsidR="004D632C" w:rsidRDefault="004D632C" w:rsidP="004D632C">
    <w:pPr>
      <w:pStyle w:val="Cabealho"/>
      <w:jc w:val="center"/>
    </w:pPr>
  </w:p>
  <w:p w:rsidR="00A37E59" w:rsidRDefault="00A37E59" w:rsidP="00A37E5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D"/>
    <w:rsid w:val="000741A9"/>
    <w:rsid w:val="001267CE"/>
    <w:rsid w:val="001756B8"/>
    <w:rsid w:val="00202465"/>
    <w:rsid w:val="00204A70"/>
    <w:rsid w:val="0020593E"/>
    <w:rsid w:val="00213A9D"/>
    <w:rsid w:val="002623EC"/>
    <w:rsid w:val="00325564"/>
    <w:rsid w:val="004656B7"/>
    <w:rsid w:val="004D632C"/>
    <w:rsid w:val="005D5C27"/>
    <w:rsid w:val="0060281D"/>
    <w:rsid w:val="00734B1B"/>
    <w:rsid w:val="008857C5"/>
    <w:rsid w:val="00A37E59"/>
    <w:rsid w:val="00B60834"/>
    <w:rsid w:val="00BE1ABB"/>
    <w:rsid w:val="00C47E97"/>
    <w:rsid w:val="00CB17F0"/>
    <w:rsid w:val="00DC4BA3"/>
    <w:rsid w:val="00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695FD63-01E7-4F35-A996-A5E9361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6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56B7"/>
  </w:style>
  <w:style w:type="character" w:customStyle="1" w:styleId="CorpodetextoChar">
    <w:name w:val="Corpo de texto Char"/>
    <w:basedOn w:val="Fontepargpadro"/>
    <w:link w:val="Corpodetexto"/>
    <w:uiPriority w:val="1"/>
    <w:rsid w:val="004656B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4656B7"/>
  </w:style>
  <w:style w:type="paragraph" w:styleId="Cabealho">
    <w:name w:val="header"/>
    <w:basedOn w:val="Normal"/>
    <w:link w:val="CabealhoChar"/>
    <w:uiPriority w:val="99"/>
    <w:unhideWhenUsed/>
    <w:rsid w:val="00A37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E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E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18</cp:revision>
  <dcterms:created xsi:type="dcterms:W3CDTF">2024-12-09T14:38:00Z</dcterms:created>
  <dcterms:modified xsi:type="dcterms:W3CDTF">2025-05-05T17:45:00Z</dcterms:modified>
</cp:coreProperties>
</file>